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1EBA8E2" w:rsidP="3673A69D" w:rsidRDefault="71EBA8E2" w14:paraId="0C04981B" w14:textId="6ED33E4C" w14:noSpellErr="1">
      <w:pPr>
        <w:pStyle w:val="Normal"/>
        <w:jc w:val="center"/>
        <w:rPr>
          <w:rFonts w:ascii="Arial Black" w:hAnsi="Arial Black" w:eastAsia="Arial Black" w:cs="Arial Black"/>
          <w:b w:val="1"/>
          <w:bCs w:val="1"/>
        </w:rPr>
      </w:pPr>
      <w:r w:rsidRPr="3673A69D" w:rsidR="71EBA8E2">
        <w:rPr>
          <w:rFonts w:ascii="Arial Black" w:hAnsi="Arial Black" w:eastAsia="Arial Black" w:cs="Arial Black"/>
          <w:sz w:val="36"/>
          <w:szCs w:val="36"/>
        </w:rPr>
        <w:t>Task Analysis &amp; Time Estimation Sheet</w:t>
      </w:r>
      <w:r w:rsidRPr="3673A69D" w:rsidR="71EBA8E2">
        <w:rPr>
          <w:rFonts w:ascii="Arial Black" w:hAnsi="Arial Black" w:eastAsia="Arial Black" w:cs="Arial Black"/>
          <w:noProof w:val="0"/>
          <w:sz w:val="36"/>
          <w:szCs w:val="36"/>
          <w:lang w:val="en-US"/>
        </w:rPr>
        <w:t xml:space="preserve"> </w:t>
      </w:r>
      <w:r>
        <w:drawing>
          <wp:anchor distT="0" distB="0" distL="114300" distR="114300" simplePos="0" relativeHeight="251658240" behindDoc="0" locked="0" layoutInCell="1" allowOverlap="1" wp14:editId="447CFE8D" wp14:anchorId="04EBFBB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609600"/>
            <wp:wrapSquare wrapText="bothSides"/>
            <wp:effectExtent l="0" t="0" r="0" b="0"/>
            <wp:docPr id="9338224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3c1d107d52f4df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9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71EBA8E2" w:rsidTr="573412F0" w14:paraId="6F136CC8">
        <w:tc>
          <w:tcPr>
            <w:tcW w:w="9360" w:type="dxa"/>
            <w:tcMar/>
          </w:tcPr>
          <w:p w:rsidR="71EBA8E2" w:rsidP="71EBA8E2" w:rsidRDefault="71EBA8E2" w14:paraId="74379212" w14:textId="28814368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Task: _____________________________________________________________</w:t>
            </w:r>
          </w:p>
          <w:p w:rsidR="71EBA8E2" w:rsidP="71EBA8E2" w:rsidRDefault="71EBA8E2" w14:paraId="3A97D410" w14:textId="782BC8B0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6705"/>
              <w:gridCol w:w="2415"/>
            </w:tblGrid>
            <w:tr w:rsidR="71EBA8E2" w:rsidTr="573412F0" w14:paraId="22DD021A">
              <w:tc>
                <w:tcPr>
                  <w:tcW w:w="6705" w:type="dxa"/>
                  <w:tcMar/>
                </w:tcPr>
                <w:p w:rsidR="71EBA8E2" w:rsidP="573412F0" w:rsidRDefault="71EBA8E2" w14:paraId="57D89820" w14:textId="69A0C05C">
                  <w:pPr>
                    <w:pStyle w:val="Normal"/>
                    <w:jc w:val="right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573412F0" w:rsidR="573412F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Estimated Time Needed to Complete</w:t>
                  </w:r>
                  <w:r w:rsidRPr="573412F0" w:rsidR="573412F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415" w:type="dxa"/>
                  <w:tcMar/>
                </w:tcPr>
                <w:p w:rsidR="71EBA8E2" w:rsidP="71EBA8E2" w:rsidRDefault="71EBA8E2" w14:paraId="1642C6A3" w14:textId="4BE049A7">
                  <w:pPr>
                    <w:pStyle w:val="Normal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71EBA8E2" w:rsidTr="573412F0" w14:paraId="7AC5ED20">
              <w:tc>
                <w:tcPr>
                  <w:tcW w:w="6705" w:type="dxa"/>
                  <w:tcMar/>
                </w:tcPr>
                <w:p w:rsidR="71EBA8E2" w:rsidP="37A8FFEC" w:rsidRDefault="71EBA8E2" w14:paraId="1B778E72" w14:textId="30DF5D45">
                  <w:pPr>
                    <w:jc w:val="right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  <w:r w:rsidRPr="573412F0" w:rsidR="573412F0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Actual Time Needed to Complete</w:t>
                  </w:r>
                  <w:r w:rsidRPr="573412F0" w:rsidR="573412F0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415" w:type="dxa"/>
                  <w:tcMar/>
                </w:tcPr>
                <w:p w:rsidR="71EBA8E2" w:rsidP="71EBA8E2" w:rsidRDefault="71EBA8E2" w14:paraId="50702A48" w14:textId="1934583A">
                  <w:pPr>
                    <w:pStyle w:val="Normal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71EBA8E2" w:rsidTr="573412F0" w14:paraId="6392EC6A">
              <w:tc>
                <w:tcPr>
                  <w:tcW w:w="6705" w:type="dxa"/>
                  <w:tcMar/>
                </w:tcPr>
                <w:p w:rsidR="71EBA8E2" w:rsidP="71EBA8E2" w:rsidRDefault="71EBA8E2" w14:noSpellErr="1" w14:paraId="0E1B308C" w14:textId="5A822B19">
                  <w:pPr>
                    <w:jc w:val="right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  <w:r w:rsidRPr="573412F0" w:rsidR="573412F0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Difference Between Estimate &amp; Actual Steps:</w:t>
                  </w:r>
                </w:p>
              </w:tc>
              <w:tc>
                <w:tcPr>
                  <w:tcW w:w="2415" w:type="dxa"/>
                  <w:tcMar/>
                </w:tcPr>
                <w:p w:rsidR="71EBA8E2" w:rsidP="71EBA8E2" w:rsidRDefault="71EBA8E2" w14:paraId="12E76295" w14:textId="21CE3DE9">
                  <w:pPr>
                    <w:pStyle w:val="Normal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71EBA8E2" w:rsidP="71EBA8E2" w:rsidRDefault="71EBA8E2" w14:paraId="7A0537D4" w14:textId="50ACCBBD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71EBA8E2" w:rsidP="71EBA8E2" w:rsidRDefault="71EBA8E2" w14:paraId="0675E8FD" w14:textId="357EB976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Steps:</w:t>
            </w:r>
          </w:p>
          <w:p w:rsidR="71EBA8E2" w:rsidP="71EBA8E2" w:rsidRDefault="71EBA8E2" w14:paraId="79B1CE6F" w14:textId="32C703AB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71EBA8E2" w:rsidP="71EBA8E2" w:rsidRDefault="71EBA8E2" w14:noSpellErr="1" w14:paraId="0B7B5F95" w14:textId="0CB0FB77">
            <w:pPr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1. ____________________________________________________________ </w:t>
            </w:r>
          </w:p>
          <w:p w:rsidR="71EBA8E2" w:rsidP="71EBA8E2" w:rsidRDefault="71EBA8E2" w14:noSpellErr="1" w14:paraId="7363256F" w14:textId="0E388834">
            <w:pPr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2. ____________________________________________________________ </w:t>
            </w:r>
          </w:p>
          <w:p w:rsidR="71EBA8E2" w:rsidP="71EBA8E2" w:rsidRDefault="71EBA8E2" w14:noSpellErr="1" w14:paraId="38CDD178" w14:textId="0AAAF8F0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3.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______________________________________________________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______ </w:t>
            </w:r>
          </w:p>
          <w:p w:rsidR="71EBA8E2" w:rsidP="71EBA8E2" w:rsidRDefault="71EBA8E2" w14:noSpellErr="1" w14:paraId="5624E9A6" w14:textId="52AC774A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4. _______________________________________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_____________________ </w:t>
            </w:r>
          </w:p>
          <w:p w:rsidR="71EBA8E2" w:rsidP="71EBA8E2" w:rsidRDefault="71EBA8E2" w14:noSpellErr="1" w14:paraId="4A024288" w14:textId="41ACF7C9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5. ____________________________________________________________ </w:t>
            </w:r>
          </w:p>
          <w:p w:rsidR="71EBA8E2" w:rsidP="71EBA8E2" w:rsidRDefault="71EBA8E2" w14:noSpellErr="1" w14:paraId="39E12D85" w14:textId="6878820A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6. ____________________________________________________________ </w:t>
            </w:r>
          </w:p>
          <w:p w:rsidR="71EBA8E2" w:rsidP="71EBA8E2" w:rsidRDefault="71EBA8E2" w14:noSpellErr="1" w14:paraId="53D3ECBD" w14:textId="7D0E0B19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7. ____________________________________________________________ </w:t>
            </w:r>
          </w:p>
          <w:p w:rsidR="71EBA8E2" w:rsidP="71EBA8E2" w:rsidRDefault="71EBA8E2" w14:noSpellErr="1" w14:paraId="5790E07B" w14:textId="3E88B608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8. ____________________________________________________________ </w:t>
            </w:r>
          </w:p>
          <w:p w:rsidR="71EBA8E2" w:rsidP="71EBA8E2" w:rsidRDefault="71EBA8E2" w14:noSpellErr="1" w14:paraId="1BFA987A" w14:textId="415A4F1D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9. ____________________________________________________________ </w:t>
            </w:r>
          </w:p>
          <w:p w:rsidR="71EBA8E2" w:rsidP="71EBA8E2" w:rsidRDefault="71EBA8E2" w14:noSpellErr="1" w14:paraId="11B74A5B" w14:textId="6E0F2EC5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10. ____________________________________________________________</w:t>
            </w:r>
          </w:p>
          <w:p w:rsidR="71EBA8E2" w:rsidP="71EBA8E2" w:rsidRDefault="71EBA8E2" w14:paraId="16139A83" w14:textId="5067087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1EBA8E2" w:rsidTr="573412F0" w14:paraId="7DAF94C2">
        <w:tc>
          <w:tcPr>
            <w:tcW w:w="9360" w:type="dxa"/>
            <w:tcMar/>
          </w:tcPr>
          <w:p w:rsidR="71EBA8E2" w:rsidP="71EBA8E2" w:rsidRDefault="71EBA8E2" w14:paraId="74526FC3" w14:textId="28814368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Task: _____________________________________________________________</w:t>
            </w:r>
          </w:p>
          <w:p w:rsidR="71EBA8E2" w:rsidP="71EBA8E2" w:rsidRDefault="71EBA8E2" w14:paraId="388D674F" w14:textId="782BC8B0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6705"/>
              <w:gridCol w:w="2415"/>
            </w:tblGrid>
            <w:tr w:rsidR="71EBA8E2" w:rsidTr="573412F0" w14:paraId="2E216E0F">
              <w:tc>
                <w:tcPr>
                  <w:tcW w:w="6705" w:type="dxa"/>
                  <w:tcMar/>
                </w:tcPr>
                <w:p w:rsidR="71EBA8E2" w:rsidP="71EBA8E2" w:rsidRDefault="71EBA8E2" w14:paraId="745275EC" w14:textId="445F9FCD">
                  <w:pPr>
                    <w:pStyle w:val="Normal"/>
                    <w:jc w:val="right"/>
                  </w:pPr>
                  <w:r w:rsidRPr="573412F0" w:rsidR="573412F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Estimated Time Needed to Complete</w:t>
                  </w:r>
                  <w:r w:rsidRPr="573412F0" w:rsidR="573412F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415" w:type="dxa"/>
                  <w:tcMar/>
                </w:tcPr>
                <w:p w:rsidR="71EBA8E2" w:rsidP="71EBA8E2" w:rsidRDefault="71EBA8E2" w14:paraId="03119897" w14:textId="4BE049A7">
                  <w:pPr>
                    <w:pStyle w:val="Normal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71EBA8E2" w:rsidTr="573412F0" w14:paraId="3CCAD378">
              <w:tc>
                <w:tcPr>
                  <w:tcW w:w="6705" w:type="dxa"/>
                  <w:tcMar/>
                </w:tcPr>
                <w:p w:rsidR="71EBA8E2" w:rsidP="573412F0" w:rsidRDefault="71EBA8E2" w14:paraId="41F39AEA" w14:textId="5994F710">
                  <w:pPr>
                    <w:jc w:val="right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  <w:r w:rsidRPr="573412F0" w:rsidR="573412F0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Actual Time Needed to Complete</w:t>
                  </w:r>
                  <w:r w:rsidRPr="573412F0" w:rsidR="573412F0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415" w:type="dxa"/>
                  <w:tcMar/>
                </w:tcPr>
                <w:p w:rsidR="71EBA8E2" w:rsidP="71EBA8E2" w:rsidRDefault="71EBA8E2" w14:paraId="40C32516" w14:textId="1934583A">
                  <w:pPr>
                    <w:pStyle w:val="Normal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71EBA8E2" w:rsidTr="573412F0" w14:paraId="2C7F5D02">
              <w:tc>
                <w:tcPr>
                  <w:tcW w:w="6705" w:type="dxa"/>
                  <w:tcMar/>
                </w:tcPr>
                <w:p w:rsidR="71EBA8E2" w:rsidP="71EBA8E2" w:rsidRDefault="71EBA8E2" w14:noSpellErr="1" w14:paraId="1FC8C6B2" w14:textId="5A822B19">
                  <w:pPr>
                    <w:jc w:val="right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  <w:r w:rsidRPr="573412F0" w:rsidR="573412F0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Difference Between Estimate &amp; Actual Steps:</w:t>
                  </w:r>
                </w:p>
              </w:tc>
              <w:tc>
                <w:tcPr>
                  <w:tcW w:w="2415" w:type="dxa"/>
                  <w:tcMar/>
                </w:tcPr>
                <w:p w:rsidR="71EBA8E2" w:rsidP="71EBA8E2" w:rsidRDefault="71EBA8E2" w14:paraId="564FFBA7" w14:textId="21CE3DE9">
                  <w:pPr>
                    <w:pStyle w:val="Normal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71EBA8E2" w:rsidP="71EBA8E2" w:rsidRDefault="71EBA8E2" w14:paraId="4C702787" w14:textId="50ACCBBD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71EBA8E2" w:rsidP="71EBA8E2" w:rsidRDefault="71EBA8E2" w14:paraId="079E21AA" w14:textId="357EB976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Steps:</w:t>
            </w:r>
          </w:p>
          <w:p w:rsidR="71EBA8E2" w:rsidP="71EBA8E2" w:rsidRDefault="71EBA8E2" w14:paraId="66276FF8" w14:textId="32C703AB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71EBA8E2" w:rsidP="71EBA8E2" w:rsidRDefault="71EBA8E2" w14:noSpellErr="1" w14:paraId="1CBB6438" w14:textId="0CB0FB77">
            <w:pPr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1. ____________________________________________________________ </w:t>
            </w:r>
          </w:p>
          <w:p w:rsidR="71EBA8E2" w:rsidP="71EBA8E2" w:rsidRDefault="71EBA8E2" w14:noSpellErr="1" w14:paraId="0F39878E" w14:textId="0E388834">
            <w:pPr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2. ____________________________________________________________ </w:t>
            </w:r>
          </w:p>
          <w:p w:rsidR="71EBA8E2" w:rsidP="71EBA8E2" w:rsidRDefault="71EBA8E2" w14:noSpellErr="1" w14:paraId="0764DCE1" w14:textId="0AAAF8F0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3.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______________________________________________________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______ </w:t>
            </w:r>
          </w:p>
          <w:p w:rsidR="71EBA8E2" w:rsidP="71EBA8E2" w:rsidRDefault="71EBA8E2" w14:noSpellErr="1" w14:paraId="631D6A46" w14:textId="52AC774A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4. _______________________________________</w:t>
            </w: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_____________________ </w:t>
            </w:r>
          </w:p>
          <w:p w:rsidR="71EBA8E2" w:rsidP="71EBA8E2" w:rsidRDefault="71EBA8E2" w14:noSpellErr="1" w14:paraId="5A1A4A5F" w14:textId="41ACF7C9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5. ____________________________________________________________ </w:t>
            </w:r>
          </w:p>
          <w:p w:rsidR="71EBA8E2" w:rsidP="71EBA8E2" w:rsidRDefault="71EBA8E2" w14:noSpellErr="1" w14:paraId="6F52B5EF" w14:textId="6878820A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6. ____________________________________________________________ </w:t>
            </w:r>
          </w:p>
          <w:p w:rsidR="71EBA8E2" w:rsidP="71EBA8E2" w:rsidRDefault="71EBA8E2" w14:noSpellErr="1" w14:paraId="6C9A4F8A" w14:textId="7D0E0B19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7. ____________________________________________________________ </w:t>
            </w:r>
          </w:p>
          <w:p w:rsidR="71EBA8E2" w:rsidP="71EBA8E2" w:rsidRDefault="71EBA8E2" w14:noSpellErr="1" w14:paraId="7AF0670C" w14:textId="3E88B608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8. ____________________________________________________________ </w:t>
            </w:r>
          </w:p>
          <w:p w:rsidR="71EBA8E2" w:rsidP="71EBA8E2" w:rsidRDefault="71EBA8E2" w14:noSpellErr="1" w14:paraId="118EFDED" w14:textId="415A4F1D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9. ____________________________________________________________ </w:t>
            </w:r>
          </w:p>
          <w:p w:rsidR="71EBA8E2" w:rsidP="71EBA8E2" w:rsidRDefault="71EBA8E2" w14:noSpellErr="1" w14:paraId="24EF002E" w14:textId="6E0F2EC5">
            <w:pPr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73412F0" w:rsidR="573412F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10. ____________________________________________________________</w:t>
            </w:r>
          </w:p>
          <w:p w:rsidR="71EBA8E2" w:rsidP="71EBA8E2" w:rsidRDefault="71EBA8E2" w14:paraId="4AF64E38" w14:textId="5067087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71EBA8E2" w:rsidP="71EBA8E2" w:rsidRDefault="71EBA8E2" w14:paraId="270AA06D" w14:textId="6706B7ED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</w:tbl>
    <w:p w:rsidR="71EBA8E2" w:rsidP="71EBA8E2" w:rsidRDefault="71EBA8E2" w14:paraId="0031036F" w14:textId="36919606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92C04E"/>
  <w15:docId w15:val="{dd60590c-e7d8-4e48-9aea-c36ba3315afe}"/>
  <w:rsids>
    <w:rsidRoot w:val="5992C04E"/>
    <w:rsid w:val="13F9D1B1"/>
    <w:rsid w:val="3673A69D"/>
    <w:rsid w:val="37A8FFEC"/>
    <w:rsid w:val="573412F0"/>
    <w:rsid w:val="5992C04E"/>
    <w:rsid w:val="71EBA8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3c1d107d52f4d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2019-02-07T20:25:32.6980786Z</dcterms:created>
  <dcterms:modified xsi:type="dcterms:W3CDTF">2019-03-24T12:06:40.5734079Z</dcterms:modified>
  <dc:creator>Michelle Beatty</dc:creator>
  <lastModifiedBy>Michelle Beatty</lastModifiedBy>
</coreProperties>
</file>